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799A2" w14:textId="04816E34" w:rsidR="009F4D5D" w:rsidRPr="009B5444" w:rsidRDefault="009F4D5D" w:rsidP="009B5444">
      <w:pPr>
        <w:pStyle w:val="Tytu"/>
        <w:jc w:val="center"/>
        <w:rPr>
          <w:b/>
          <w:bCs/>
          <w:sz w:val="36"/>
          <w:szCs w:val="36"/>
        </w:rPr>
      </w:pPr>
      <w:r w:rsidRPr="009B5444">
        <w:rPr>
          <w:b/>
          <w:bCs/>
          <w:sz w:val="36"/>
          <w:szCs w:val="36"/>
        </w:rPr>
        <w:t xml:space="preserve">Lista oddziałów zakaźnych wskazanych dla pacjentów </w:t>
      </w:r>
      <w:r w:rsidR="0007301A">
        <w:rPr>
          <w:b/>
          <w:bCs/>
          <w:sz w:val="36"/>
          <w:szCs w:val="36"/>
        </w:rPr>
        <w:br/>
      </w:r>
      <w:r w:rsidRPr="009B5444">
        <w:rPr>
          <w:b/>
          <w:bCs/>
          <w:sz w:val="36"/>
          <w:szCs w:val="36"/>
        </w:rPr>
        <w:t xml:space="preserve">potencjalnie zainfekowanych </w:t>
      </w:r>
      <w:proofErr w:type="spellStart"/>
      <w:r w:rsidRPr="009B5444">
        <w:rPr>
          <w:b/>
          <w:bCs/>
          <w:sz w:val="36"/>
          <w:szCs w:val="36"/>
        </w:rPr>
        <w:t>koronawirusem</w:t>
      </w:r>
      <w:proofErr w:type="spellEnd"/>
    </w:p>
    <w:p w14:paraId="60BDC1FA" w14:textId="4EFBD5B4" w:rsidR="009F4D5D" w:rsidRDefault="009F4D5D" w:rsidP="009F4D5D">
      <w:pPr>
        <w:rPr>
          <w:sz w:val="24"/>
          <w:szCs w:val="24"/>
        </w:rPr>
      </w:pPr>
    </w:p>
    <w:p w14:paraId="3D47C831" w14:textId="77777777" w:rsidR="009B5444" w:rsidRPr="009F4D5D" w:rsidRDefault="009B5444" w:rsidP="009B5444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mazowieckie</w:t>
      </w:r>
    </w:p>
    <w:p w14:paraId="05D7D60C" w14:textId="77777777" w:rsidR="009B5444" w:rsidRPr="0007301A" w:rsidRDefault="009B5444" w:rsidP="009B5444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 w:rsidRPr="0007301A">
        <w:rPr>
          <w:b/>
          <w:bCs/>
          <w:sz w:val="24"/>
          <w:szCs w:val="24"/>
        </w:rPr>
        <w:t xml:space="preserve">Ciechanów - Specjalistyczny Szpital Wojewódzki w Ciechanowie, Oddział Obserwacyjno-Zakaźny, </w:t>
      </w:r>
      <w:proofErr w:type="spellStart"/>
      <w:r w:rsidRPr="0007301A">
        <w:rPr>
          <w:b/>
          <w:bCs/>
          <w:sz w:val="24"/>
          <w:szCs w:val="24"/>
        </w:rPr>
        <w:t>Powst</w:t>
      </w:r>
      <w:proofErr w:type="spellEnd"/>
      <w:r w:rsidRPr="0007301A">
        <w:rPr>
          <w:b/>
          <w:bCs/>
          <w:sz w:val="24"/>
          <w:szCs w:val="24"/>
        </w:rPr>
        <w:t>. Wielkopolskich 2</w:t>
      </w:r>
    </w:p>
    <w:p w14:paraId="443B4075" w14:textId="77777777" w:rsidR="009B5444" w:rsidRPr="009F4D5D" w:rsidRDefault="009B5444" w:rsidP="009B544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Kozienice - Samodzielny Publiczny Zespół Zakładów Opieki Zdrowotnej w Kozienicach, Oddział Zakaźny, Al. Wł. Sikorskiego 10</w:t>
      </w:r>
    </w:p>
    <w:p w14:paraId="3024A7E4" w14:textId="77777777" w:rsidR="009B5444" w:rsidRPr="009F4D5D" w:rsidRDefault="009B5444" w:rsidP="009B544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Ostrołęka - Mazowiecki Szpital Specjalistyczny Im. Dr Józefa Psarskiego w Ostrołęce, Oddział Obserwacyjno-Zakaźny, Jana Pawła Ii 120a</w:t>
      </w:r>
    </w:p>
    <w:p w14:paraId="09499213" w14:textId="77777777" w:rsidR="009B5444" w:rsidRPr="0007301A" w:rsidRDefault="009B5444" w:rsidP="009B5444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 w:rsidRPr="0007301A">
        <w:rPr>
          <w:b/>
          <w:bCs/>
          <w:sz w:val="24"/>
          <w:szCs w:val="24"/>
        </w:rPr>
        <w:t>Płock - Wojewódzki Szpital Zespolony w Płocku, Oddział Obserwacyjno-Zakaźny, Medyczna 19</w:t>
      </w:r>
    </w:p>
    <w:p w14:paraId="667597E0" w14:textId="77777777" w:rsidR="009B5444" w:rsidRPr="009F4D5D" w:rsidRDefault="009B5444" w:rsidP="009B544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Radom - Radomski Szpital Specjalistyczny Im. Dr Tytusa Chałubińskiego, Oddział Obserwacyjno-Zakaźny Jednego Dnia Leczenia Chorób Wątroby, </w:t>
      </w:r>
      <w:proofErr w:type="spellStart"/>
      <w:r w:rsidRPr="009F4D5D">
        <w:rPr>
          <w:sz w:val="24"/>
          <w:szCs w:val="24"/>
        </w:rPr>
        <w:t>Tochtermana</w:t>
      </w:r>
      <w:proofErr w:type="spellEnd"/>
      <w:r w:rsidRPr="009F4D5D">
        <w:rPr>
          <w:sz w:val="24"/>
          <w:szCs w:val="24"/>
        </w:rPr>
        <w:t xml:space="preserve"> 1</w:t>
      </w:r>
    </w:p>
    <w:p w14:paraId="48505653" w14:textId="77777777" w:rsidR="009B5444" w:rsidRPr="009F4D5D" w:rsidRDefault="009B5444" w:rsidP="009B544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Siedlce - Samodzielny Publiczny Zakład Opieki Zdrowotnej w Siedlcach, Oddział Chorób Zakaźnych, Starowiejska 15</w:t>
      </w:r>
    </w:p>
    <w:p w14:paraId="4D0C81D9" w14:textId="77777777" w:rsidR="009B5444" w:rsidRPr="0007301A" w:rsidRDefault="009B5444" w:rsidP="009B5444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 w:rsidRPr="0007301A">
        <w:rPr>
          <w:b/>
          <w:bCs/>
          <w:sz w:val="24"/>
          <w:szCs w:val="24"/>
        </w:rPr>
        <w:t>Warszawa - Praga-Południe - Wojskowy Instytut Medyczny, Klinika Chorób Infekcyjnych I Alergologii, Szaserów 128</w:t>
      </w:r>
    </w:p>
    <w:p w14:paraId="73DE378C" w14:textId="77777777" w:rsidR="009B5444" w:rsidRPr="0007301A" w:rsidRDefault="009B5444" w:rsidP="009B5444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 w:rsidRPr="0007301A">
        <w:rPr>
          <w:b/>
          <w:bCs/>
          <w:sz w:val="24"/>
          <w:szCs w:val="24"/>
        </w:rPr>
        <w:t>Warszawa - Wola - Wojewódzki Szpital Zakaźny w Warszawie, Oddział Chorób Zakaźnych, Wolska 37</w:t>
      </w:r>
    </w:p>
    <w:p w14:paraId="2F05EE45" w14:textId="77777777" w:rsidR="009B5444" w:rsidRPr="0007301A" w:rsidRDefault="009B5444" w:rsidP="009B5444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 w:rsidRPr="0007301A">
        <w:rPr>
          <w:b/>
          <w:bCs/>
          <w:sz w:val="24"/>
          <w:szCs w:val="24"/>
        </w:rPr>
        <w:t>Warszawa – Mokotów Centralny Szpital Kliniczny MSWiA, Oddział Chorób Wewnętrznych i Hepatologii, ul. Wołoska 13</w:t>
      </w:r>
    </w:p>
    <w:p w14:paraId="6AC783C3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dolnośląskie</w:t>
      </w:r>
    </w:p>
    <w:p w14:paraId="0316B7EB" w14:textId="77777777" w:rsidR="009F4D5D" w:rsidRPr="0007301A" w:rsidRDefault="009F4D5D" w:rsidP="009F4D5D">
      <w:pPr>
        <w:pStyle w:val="Akapitzlist"/>
        <w:numPr>
          <w:ilvl w:val="0"/>
          <w:numId w:val="1"/>
        </w:numPr>
      </w:pPr>
      <w:r w:rsidRPr="0007301A">
        <w:t>Bolesławiec - Zespół Opieki Zdrowotnej w Bolesławcu, Oddział Chorób Zakaźnych, Jeleniogórska 4</w:t>
      </w:r>
    </w:p>
    <w:p w14:paraId="199A7163" w14:textId="77777777" w:rsidR="009F4D5D" w:rsidRPr="0007301A" w:rsidRDefault="009F4D5D" w:rsidP="009F4D5D">
      <w:pPr>
        <w:pStyle w:val="Akapitzlist"/>
        <w:numPr>
          <w:ilvl w:val="0"/>
          <w:numId w:val="1"/>
        </w:numPr>
      </w:pPr>
      <w:r w:rsidRPr="0007301A">
        <w:t>Wałbrzych - Specjalistyczny Szpital Im. Dra Alfreda Sokołowskiego, Oddział Chorób Zakaźnych Ul. S. Batorego 4</w:t>
      </w:r>
    </w:p>
    <w:p w14:paraId="54FCB397" w14:textId="77777777" w:rsidR="009F4D5D" w:rsidRPr="0007301A" w:rsidRDefault="009F4D5D" w:rsidP="009F4D5D">
      <w:pPr>
        <w:pStyle w:val="Akapitzlist"/>
        <w:numPr>
          <w:ilvl w:val="0"/>
          <w:numId w:val="1"/>
        </w:numPr>
      </w:pPr>
      <w:r w:rsidRPr="0007301A">
        <w:t xml:space="preserve">Wrocław-Psie Pole - Wojewódzki Szpital Specjalistyczny Im. J. </w:t>
      </w:r>
      <w:proofErr w:type="spellStart"/>
      <w:r w:rsidRPr="0007301A">
        <w:t>Gromkowskiego</w:t>
      </w:r>
      <w:proofErr w:type="spellEnd"/>
      <w:r w:rsidRPr="0007301A">
        <w:t xml:space="preserve">, I </w:t>
      </w:r>
      <w:proofErr w:type="spellStart"/>
      <w:r w:rsidRPr="0007301A">
        <w:t>i</w:t>
      </w:r>
      <w:proofErr w:type="spellEnd"/>
      <w:r w:rsidRPr="0007301A">
        <w:t xml:space="preserve"> Ii Oddział Chorób Zakaźnych, Koszarowa 5</w:t>
      </w:r>
    </w:p>
    <w:p w14:paraId="7D82836A" w14:textId="77777777" w:rsidR="009F4D5D" w:rsidRPr="0007301A" w:rsidRDefault="009F4D5D" w:rsidP="009F4D5D">
      <w:pPr>
        <w:pStyle w:val="Akapitzlist"/>
        <w:numPr>
          <w:ilvl w:val="0"/>
          <w:numId w:val="1"/>
        </w:numPr>
      </w:pPr>
      <w:r w:rsidRPr="0007301A">
        <w:t>Wrocław-Śródmieście - Uniwersytecki Szpital Kliniczny Im. Jana Mikulicza-Radeckiego we Wrocławiu, Oddział Kliniczny Zakaźny Tytusa Chałubińskiego 2-2a</w:t>
      </w:r>
    </w:p>
    <w:p w14:paraId="12F8785D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kujawsko-pomorskie</w:t>
      </w:r>
    </w:p>
    <w:p w14:paraId="612E4F31" w14:textId="77777777" w:rsidR="009F4D5D" w:rsidRPr="0007301A" w:rsidRDefault="009F4D5D" w:rsidP="009F4D5D">
      <w:pPr>
        <w:pStyle w:val="Akapitzlist"/>
        <w:numPr>
          <w:ilvl w:val="0"/>
          <w:numId w:val="2"/>
        </w:numPr>
      </w:pPr>
      <w:r w:rsidRPr="0007301A">
        <w:t xml:space="preserve">Bydgoszcz - Wojewódzki Szpital Obserwacyjno-Zakaźny Im. Tadeusza </w:t>
      </w:r>
      <w:proofErr w:type="spellStart"/>
      <w:r w:rsidRPr="0007301A">
        <w:t>Browicza</w:t>
      </w:r>
      <w:proofErr w:type="spellEnd"/>
      <w:r w:rsidRPr="0007301A">
        <w:t xml:space="preserve"> w Bydgoszczy, Oddział </w:t>
      </w:r>
      <w:proofErr w:type="spellStart"/>
      <w:r w:rsidRPr="0007301A">
        <w:t>Obserwacyjno</w:t>
      </w:r>
      <w:proofErr w:type="spellEnd"/>
      <w:r w:rsidRPr="0007301A">
        <w:t xml:space="preserve"> - Zakaźny i Oddział Pediatrii, Chorób Infekcyjnych I Hepatologii, Św. Floriana 12</w:t>
      </w:r>
    </w:p>
    <w:p w14:paraId="48A0E89C" w14:textId="77777777" w:rsidR="009F4D5D" w:rsidRPr="0007301A" w:rsidRDefault="009F4D5D" w:rsidP="009F4D5D">
      <w:pPr>
        <w:pStyle w:val="Akapitzlist"/>
        <w:numPr>
          <w:ilvl w:val="0"/>
          <w:numId w:val="2"/>
        </w:numPr>
      </w:pPr>
      <w:r w:rsidRPr="0007301A">
        <w:t xml:space="preserve">Świecie - NZOZ "Nowy Szpital Sp. Z O.O." Prowadzony Przez Nowy Szpital Sp. z o.o., Oddział </w:t>
      </w:r>
      <w:proofErr w:type="spellStart"/>
      <w:r w:rsidRPr="0007301A">
        <w:t>Obserwacyjno</w:t>
      </w:r>
      <w:proofErr w:type="spellEnd"/>
      <w:r w:rsidRPr="0007301A">
        <w:t xml:space="preserve"> - Zakaźny, Wojska Polskiego 126</w:t>
      </w:r>
    </w:p>
    <w:p w14:paraId="60089265" w14:textId="77777777" w:rsidR="009F4D5D" w:rsidRPr="0007301A" w:rsidRDefault="009F4D5D" w:rsidP="009F4D5D">
      <w:pPr>
        <w:pStyle w:val="Akapitzlist"/>
        <w:numPr>
          <w:ilvl w:val="0"/>
          <w:numId w:val="2"/>
        </w:numPr>
      </w:pPr>
      <w:r w:rsidRPr="0007301A">
        <w:t xml:space="preserve">Toruń - Wojewódzki Szpital Zespolony Im. L. Rydygiera w Toruniu, Oddział Hepatologiczny I Oddział </w:t>
      </w:r>
      <w:proofErr w:type="spellStart"/>
      <w:r w:rsidRPr="0007301A">
        <w:t>Obserwacyjno</w:t>
      </w:r>
      <w:proofErr w:type="spellEnd"/>
      <w:r w:rsidRPr="0007301A">
        <w:t xml:space="preserve"> - Zakaźny, Krasińskiego 4/4a</w:t>
      </w:r>
    </w:p>
    <w:p w14:paraId="43E511D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lubelskie</w:t>
      </w:r>
    </w:p>
    <w:p w14:paraId="45EA6D8D" w14:textId="77777777" w:rsidR="009F4D5D" w:rsidRPr="0007301A" w:rsidRDefault="009F4D5D" w:rsidP="009F4D5D">
      <w:pPr>
        <w:pStyle w:val="Akapitzlist"/>
        <w:numPr>
          <w:ilvl w:val="0"/>
          <w:numId w:val="3"/>
        </w:numPr>
      </w:pPr>
      <w:r w:rsidRPr="0007301A">
        <w:t xml:space="preserve">Biała Podlaska - Wojewódzki Szpital Specjalistyczny w Białej Podlaskiej, Oddział Obserwacyjno-Zakaźny, </w:t>
      </w:r>
      <w:proofErr w:type="spellStart"/>
      <w:r w:rsidRPr="0007301A">
        <w:t>Terebelska</w:t>
      </w:r>
      <w:proofErr w:type="spellEnd"/>
      <w:r w:rsidRPr="0007301A">
        <w:t xml:space="preserve"> 57-65</w:t>
      </w:r>
    </w:p>
    <w:p w14:paraId="4D798B25" w14:textId="77777777" w:rsidR="009F4D5D" w:rsidRPr="0007301A" w:rsidRDefault="009F4D5D" w:rsidP="009F4D5D">
      <w:pPr>
        <w:pStyle w:val="Akapitzlist"/>
        <w:numPr>
          <w:ilvl w:val="0"/>
          <w:numId w:val="3"/>
        </w:numPr>
      </w:pPr>
      <w:r w:rsidRPr="0007301A">
        <w:t xml:space="preserve">Biłgoraj - Arion Szpitale Spółka z Ograniczoną Odpowiedzialnością, Oddział Zakaźny, </w:t>
      </w:r>
      <w:proofErr w:type="spellStart"/>
      <w:r w:rsidRPr="0007301A">
        <w:t>Pojaska</w:t>
      </w:r>
      <w:proofErr w:type="spellEnd"/>
      <w:r w:rsidRPr="0007301A">
        <w:t xml:space="preserve"> 5</w:t>
      </w:r>
    </w:p>
    <w:p w14:paraId="4ADBEAE0" w14:textId="77777777" w:rsidR="009F4D5D" w:rsidRPr="0007301A" w:rsidRDefault="009F4D5D" w:rsidP="009F4D5D">
      <w:pPr>
        <w:pStyle w:val="Akapitzlist"/>
        <w:numPr>
          <w:ilvl w:val="0"/>
          <w:numId w:val="3"/>
        </w:numPr>
      </w:pPr>
      <w:r w:rsidRPr="0007301A">
        <w:t>Chełm - Samodzielny Publiczny Wojewódzki Szpital Specjalistyczny w Chełmie, Oddział Obserwacyjno-Zakaźny, Szpitalna 53b/</w:t>
      </w:r>
      <w:proofErr w:type="spellStart"/>
      <w:r w:rsidRPr="0007301A">
        <w:t>Paw.B</w:t>
      </w:r>
      <w:proofErr w:type="spellEnd"/>
    </w:p>
    <w:p w14:paraId="71CE6472" w14:textId="77777777" w:rsidR="009F4D5D" w:rsidRPr="0007301A" w:rsidRDefault="009F4D5D" w:rsidP="009F4D5D">
      <w:pPr>
        <w:pStyle w:val="Akapitzlist"/>
        <w:numPr>
          <w:ilvl w:val="0"/>
          <w:numId w:val="3"/>
        </w:numPr>
      </w:pPr>
      <w:r w:rsidRPr="0007301A">
        <w:t>Lublin - Samodzielny Publiczny Szpital Kliniczny Nr 1 w Lublinie, Oddział Chorób Zakaźnych, Staszica 16</w:t>
      </w:r>
    </w:p>
    <w:p w14:paraId="15F057C9" w14:textId="77777777" w:rsidR="009F4D5D" w:rsidRPr="0007301A" w:rsidRDefault="009F4D5D" w:rsidP="009F4D5D">
      <w:pPr>
        <w:pStyle w:val="Akapitzlist"/>
        <w:numPr>
          <w:ilvl w:val="0"/>
          <w:numId w:val="3"/>
        </w:numPr>
      </w:pPr>
      <w:r w:rsidRPr="0007301A">
        <w:t>Lublin - Samodzielny Publiczny Szpital Wojewódzki Im. Jana Bożego W Lublinie, Oddział Chorób Zakaźnych Dziecięcych, Mieczysława Biernackiego 9</w:t>
      </w:r>
    </w:p>
    <w:p w14:paraId="406482ED" w14:textId="77777777" w:rsidR="009F4D5D" w:rsidRPr="0007301A" w:rsidRDefault="009F4D5D" w:rsidP="009F4D5D">
      <w:pPr>
        <w:pStyle w:val="Akapitzlist"/>
        <w:numPr>
          <w:ilvl w:val="0"/>
          <w:numId w:val="3"/>
        </w:numPr>
      </w:pPr>
      <w:r w:rsidRPr="0007301A">
        <w:t>Łuków - Samodzielny Publiczny Zakład Opieki Zdrowotnej w Łukowie, Oddział Obserwacyjno- Zakaźny, Doktora Andrzeja Rogalińskiego 3</w:t>
      </w:r>
    </w:p>
    <w:p w14:paraId="6AFF8DD2" w14:textId="77777777" w:rsidR="009F4D5D" w:rsidRPr="0007301A" w:rsidRDefault="009F4D5D" w:rsidP="009F4D5D">
      <w:pPr>
        <w:pStyle w:val="Akapitzlist"/>
        <w:numPr>
          <w:ilvl w:val="0"/>
          <w:numId w:val="3"/>
        </w:numPr>
      </w:pPr>
      <w:r w:rsidRPr="0007301A">
        <w:lastRenderedPageBreak/>
        <w:t>Puławy - Samodzielny Publiczny Zakład Opieki Zdrowotnej w Puławach, Oddział Obserwacyjno-Zakaźnych Dla Dorosłych I Oddział Obserwacyjno-Zakaźny dla Dzieci, Józefa Bema 1</w:t>
      </w:r>
    </w:p>
    <w:p w14:paraId="68F09551" w14:textId="77777777" w:rsidR="009F4D5D" w:rsidRPr="0007301A" w:rsidRDefault="009F4D5D" w:rsidP="009F4D5D">
      <w:pPr>
        <w:pStyle w:val="Akapitzlist"/>
        <w:numPr>
          <w:ilvl w:val="0"/>
          <w:numId w:val="3"/>
        </w:numPr>
      </w:pPr>
      <w:r w:rsidRPr="0007301A">
        <w:t>Tomaszów Lubelski - Samodzielny Publiczny Zespół Opieki Zdrowotnej w Tomaszowie Lubelskim, Oddział Obserwacyjno-Zakaźny dla Dorosłych i Oddział Obserwacyjno-Zakaźny Dziecięcy, Aleje Grunwaldzkie 1</w:t>
      </w:r>
    </w:p>
    <w:p w14:paraId="597347C9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lubuskie</w:t>
      </w:r>
    </w:p>
    <w:p w14:paraId="3695C0DD" w14:textId="77777777" w:rsidR="009F4D5D" w:rsidRPr="0007301A" w:rsidRDefault="009F4D5D" w:rsidP="009F4D5D">
      <w:pPr>
        <w:pStyle w:val="Akapitzlist"/>
        <w:numPr>
          <w:ilvl w:val="0"/>
          <w:numId w:val="4"/>
        </w:numPr>
      </w:pPr>
      <w:r w:rsidRPr="0007301A">
        <w:t>Zielona Góra - Szpital Uniwersytecki Imienia Karola Marcinkowskiego w Zielonej Górze Spółka Z Ograniczoną Odpowiedzialnością, Kliniczny Oddział Chorób Zakaźnych, Zyty 26</w:t>
      </w:r>
    </w:p>
    <w:p w14:paraId="2A14A5C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łódzkie</w:t>
      </w:r>
    </w:p>
    <w:p w14:paraId="752834FB" w14:textId="77777777" w:rsidR="009F4D5D" w:rsidRPr="0007301A" w:rsidRDefault="009F4D5D" w:rsidP="0007301A">
      <w:pPr>
        <w:pStyle w:val="Akapitzlist"/>
        <w:numPr>
          <w:ilvl w:val="0"/>
          <w:numId w:val="16"/>
        </w:numPr>
      </w:pPr>
      <w:r w:rsidRPr="0007301A">
        <w:t xml:space="preserve">Bełchatów - Szpital Wojewódzki Im. Jana Pawła Ii w Bełchatowie, Oddział Obserwacyjno-Zakaźny, </w:t>
      </w:r>
      <w:proofErr w:type="spellStart"/>
      <w:r w:rsidRPr="0007301A">
        <w:t>Czapliniecka</w:t>
      </w:r>
      <w:proofErr w:type="spellEnd"/>
      <w:r w:rsidRPr="0007301A">
        <w:t xml:space="preserve"> 123</w:t>
      </w:r>
    </w:p>
    <w:p w14:paraId="228566CA" w14:textId="77777777" w:rsidR="009F4D5D" w:rsidRPr="0007301A" w:rsidRDefault="009F4D5D" w:rsidP="0007301A">
      <w:pPr>
        <w:pStyle w:val="Akapitzlist"/>
        <w:numPr>
          <w:ilvl w:val="0"/>
          <w:numId w:val="16"/>
        </w:numPr>
      </w:pPr>
      <w:r w:rsidRPr="0007301A">
        <w:t>Łódź-Bałuty - Wojewódzki Specjalistyczny Szpital Im. Dr Wł. Biegańskiego, Oddział Chorób Zakaźnych I Przewodu Pokarmowego, Klinika Chorób Zakaźnych I Chorób Wątroby UM, Oddział Chorób Zakaźnych, Tropikalnych I Pasożytniczych dla dorosłych, Klinika Chorób Zakaźnych I Hepatologii UM, Oddział Chorób Zakaźnych, Tropikalnych I Pasożytniczych dla dzieci, Klinika Chorób Zakaźnych Dzieci UM w Łodzi, Oddział Obserwacyjno-Zakaźny I Chorób Wątroby, Gen. Karola Kniaziewicza 1 / 5</w:t>
      </w:r>
    </w:p>
    <w:p w14:paraId="72C5128B" w14:textId="77777777" w:rsidR="009F4D5D" w:rsidRPr="0007301A" w:rsidRDefault="009F4D5D" w:rsidP="0007301A">
      <w:pPr>
        <w:pStyle w:val="Akapitzlist"/>
        <w:numPr>
          <w:ilvl w:val="0"/>
          <w:numId w:val="16"/>
        </w:numPr>
      </w:pPr>
      <w:r w:rsidRPr="0007301A">
        <w:t xml:space="preserve">Radomsko - Szpital Powiatowy w Radomsku, Oddział </w:t>
      </w:r>
      <w:proofErr w:type="spellStart"/>
      <w:r w:rsidRPr="0007301A">
        <w:t>Obserwacyjno</w:t>
      </w:r>
      <w:proofErr w:type="spellEnd"/>
      <w:r w:rsidRPr="0007301A">
        <w:t xml:space="preserve"> - Zakaźny, Jagiellońska 36</w:t>
      </w:r>
    </w:p>
    <w:p w14:paraId="0D65636C" w14:textId="77777777" w:rsidR="009F4D5D" w:rsidRPr="0007301A" w:rsidRDefault="009F4D5D" w:rsidP="0007301A">
      <w:pPr>
        <w:pStyle w:val="Akapitzlist"/>
        <w:numPr>
          <w:ilvl w:val="0"/>
          <w:numId w:val="16"/>
        </w:numPr>
      </w:pPr>
      <w:r w:rsidRPr="0007301A">
        <w:t>Tomaszów Mazowiecki - Tomaszowskie Centrum Zdrowia, Oddział Obserwacyjno-Zakaźny, Jana Pawła II 35</w:t>
      </w:r>
    </w:p>
    <w:p w14:paraId="05A3E2B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małopolskie</w:t>
      </w:r>
    </w:p>
    <w:p w14:paraId="7B3CDD44" w14:textId="77777777" w:rsidR="009F4D5D" w:rsidRPr="0007301A" w:rsidRDefault="009F4D5D" w:rsidP="009F4D5D">
      <w:pPr>
        <w:pStyle w:val="Akapitzlist"/>
        <w:numPr>
          <w:ilvl w:val="0"/>
          <w:numId w:val="5"/>
        </w:numPr>
      </w:pPr>
      <w:r w:rsidRPr="0007301A">
        <w:t>Dąbrowa Tarnowska - Zespół Opieki Zdrowotnej w Dąbrowie Tarnowskiej, Oddział Obserwacyjno-Zakaźny, Szpitalna 1</w:t>
      </w:r>
    </w:p>
    <w:p w14:paraId="69017DA6" w14:textId="77777777" w:rsidR="009F4D5D" w:rsidRPr="0007301A" w:rsidRDefault="009F4D5D" w:rsidP="009F4D5D">
      <w:pPr>
        <w:pStyle w:val="Akapitzlist"/>
        <w:numPr>
          <w:ilvl w:val="0"/>
          <w:numId w:val="5"/>
        </w:numPr>
      </w:pPr>
      <w:r w:rsidRPr="0007301A">
        <w:t>Kraków - Samodzielny Publiczny Zakład Opieki Zdrowotnej Szpital Uniwersytecki w Krakowie, Oddział Kliniczny Chorób Zakaźnych, Macieja Jakubowskiego 2</w:t>
      </w:r>
    </w:p>
    <w:p w14:paraId="793E448F" w14:textId="692BF804" w:rsidR="009F4D5D" w:rsidRPr="0007301A" w:rsidRDefault="009F4D5D" w:rsidP="009F4D5D">
      <w:pPr>
        <w:pStyle w:val="Akapitzlist"/>
        <w:numPr>
          <w:ilvl w:val="0"/>
          <w:numId w:val="5"/>
        </w:numPr>
      </w:pPr>
      <w:r w:rsidRPr="0007301A">
        <w:t>Kraków - Szpital Specjalistyczny Im. Stefana Żeromskiego Samodzielny Publiczny Zakład Opieki Zdrowotnej w Krakowie, Oddział Chorób Infekcyjnych I Pediatrii I Oddział Obserwacyjno-Zakaźny, Os. Na Skarpie 66</w:t>
      </w:r>
    </w:p>
    <w:p w14:paraId="56D6A404" w14:textId="6B34A745" w:rsidR="00590A4D" w:rsidRPr="0007301A" w:rsidRDefault="00590A4D" w:rsidP="009F4D5D">
      <w:pPr>
        <w:pStyle w:val="Akapitzlist"/>
        <w:numPr>
          <w:ilvl w:val="0"/>
          <w:numId w:val="5"/>
        </w:numPr>
      </w:pPr>
      <w:r w:rsidRPr="0007301A">
        <w:t>Krakowski Szpital Specjalistyczny im. Jana Pawła II, Kraków, ul. Prądnicka 80</w:t>
      </w:r>
    </w:p>
    <w:p w14:paraId="64D91A6F" w14:textId="77777777" w:rsidR="009F4D5D" w:rsidRPr="0007301A" w:rsidRDefault="009F4D5D" w:rsidP="009F4D5D">
      <w:pPr>
        <w:pStyle w:val="Akapitzlist"/>
        <w:numPr>
          <w:ilvl w:val="0"/>
          <w:numId w:val="5"/>
        </w:numPr>
      </w:pPr>
      <w:r w:rsidRPr="0007301A">
        <w:t>Miechów - Szpital Św. Anny w Miechowie, Oddział Obserwacyjno-Zakaźny, Szpitalna 3</w:t>
      </w:r>
    </w:p>
    <w:p w14:paraId="77D7F128" w14:textId="77777777" w:rsidR="009F4D5D" w:rsidRPr="0007301A" w:rsidRDefault="009F4D5D" w:rsidP="009F4D5D">
      <w:pPr>
        <w:pStyle w:val="Akapitzlist"/>
        <w:numPr>
          <w:ilvl w:val="0"/>
          <w:numId w:val="5"/>
        </w:numPr>
      </w:pPr>
      <w:r w:rsidRPr="0007301A">
        <w:t>Myślenice - Samodzielny Publiczny Zakład Opieki Zdrowotnej w Myślenicach, Oddział Chorób Zakaźnych, Ul. Szpitalna 2</w:t>
      </w:r>
    </w:p>
    <w:p w14:paraId="324B8DC2" w14:textId="77777777" w:rsidR="009F4D5D" w:rsidRPr="0007301A" w:rsidRDefault="009F4D5D" w:rsidP="009F4D5D">
      <w:pPr>
        <w:pStyle w:val="Akapitzlist"/>
        <w:numPr>
          <w:ilvl w:val="0"/>
          <w:numId w:val="5"/>
        </w:numPr>
      </w:pPr>
      <w:r w:rsidRPr="0007301A">
        <w:t xml:space="preserve">Olkusz - Nowy Szpital w Olkuszu Spółka z ograniczoną odpowiedzialnością, Oddział </w:t>
      </w:r>
      <w:proofErr w:type="spellStart"/>
      <w:r w:rsidRPr="0007301A">
        <w:t>Obserwacyjno</w:t>
      </w:r>
      <w:proofErr w:type="spellEnd"/>
      <w:r w:rsidRPr="0007301A">
        <w:t xml:space="preserve"> Zakaźny Z Izbą Przyjęć, 1000-Lecia 13</w:t>
      </w:r>
    </w:p>
    <w:p w14:paraId="178A19A1" w14:textId="77777777" w:rsidR="009F4D5D" w:rsidRPr="0007301A" w:rsidRDefault="009F4D5D" w:rsidP="009F4D5D">
      <w:pPr>
        <w:pStyle w:val="Akapitzlist"/>
        <w:numPr>
          <w:ilvl w:val="0"/>
          <w:numId w:val="5"/>
        </w:numPr>
      </w:pPr>
      <w:r w:rsidRPr="0007301A">
        <w:t>Proszowice - Samodzielny Publiczny Zespół Opieki Zdrowotnej w Proszowicach, Oddział Obserwacyjno-Zakaźny, Mikołaja Kopernika 13</w:t>
      </w:r>
    </w:p>
    <w:p w14:paraId="2805FA46" w14:textId="77777777" w:rsidR="009F4D5D" w:rsidRPr="0007301A" w:rsidRDefault="009F4D5D" w:rsidP="009F4D5D">
      <w:pPr>
        <w:pStyle w:val="Akapitzlist"/>
        <w:numPr>
          <w:ilvl w:val="0"/>
          <w:numId w:val="5"/>
        </w:numPr>
      </w:pPr>
      <w:r w:rsidRPr="0007301A">
        <w:t>Tarnów - Specjalistyczny Szpital Im. E. Szczeklika w Tarnowie, Oddział Obserwacyjno-Zakaźny Dzieci, Szpitalna 13</w:t>
      </w:r>
    </w:p>
    <w:p w14:paraId="085F1F88" w14:textId="77777777" w:rsidR="009F4D5D" w:rsidRPr="0007301A" w:rsidRDefault="009F4D5D" w:rsidP="009F4D5D">
      <w:pPr>
        <w:pStyle w:val="Akapitzlist"/>
        <w:numPr>
          <w:ilvl w:val="0"/>
          <w:numId w:val="5"/>
        </w:numPr>
      </w:pPr>
      <w:r w:rsidRPr="0007301A">
        <w:t>Wielogłowy - Szpital Specjalistyczny Im. Jędrzeja Śniadeckiego w Nowym Sączu, Oddział Chorób Zakaźnych, Dąbrowa 1</w:t>
      </w:r>
    </w:p>
    <w:p w14:paraId="5BF2240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opolskie</w:t>
      </w:r>
    </w:p>
    <w:p w14:paraId="735D2085" w14:textId="77777777" w:rsidR="009F4D5D" w:rsidRPr="0007301A" w:rsidRDefault="009F4D5D" w:rsidP="009F4D5D">
      <w:pPr>
        <w:pStyle w:val="Akapitzlist"/>
        <w:numPr>
          <w:ilvl w:val="0"/>
          <w:numId w:val="7"/>
        </w:numPr>
      </w:pPr>
      <w:r w:rsidRPr="0007301A">
        <w:t>Nysa - Zespół Opieki Zdrowotnej w Nysie, Oddział Obserwacyjno-Zakaźny, Bohaterów Warszawy 23</w:t>
      </w:r>
    </w:p>
    <w:p w14:paraId="56B57172" w14:textId="77777777" w:rsidR="009F4D5D" w:rsidRPr="0007301A" w:rsidRDefault="009F4D5D" w:rsidP="009F4D5D">
      <w:pPr>
        <w:pStyle w:val="Akapitzlist"/>
        <w:numPr>
          <w:ilvl w:val="0"/>
          <w:numId w:val="7"/>
        </w:numPr>
      </w:pPr>
      <w:r w:rsidRPr="0007301A">
        <w:t>Opole - Szpital Wojewódzki w Opolu Spółka z ograniczoną odpowiedzialnością, Oddział Chorób Zakaźnych, Katowicka 64 dogodne wejście od ul. Kośnego 53</w:t>
      </w:r>
    </w:p>
    <w:p w14:paraId="09CE083F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podkarpackie</w:t>
      </w:r>
    </w:p>
    <w:p w14:paraId="401F0698" w14:textId="77777777" w:rsidR="009F4D5D" w:rsidRPr="0007301A" w:rsidRDefault="009F4D5D" w:rsidP="009F4D5D">
      <w:pPr>
        <w:pStyle w:val="Akapitzlist"/>
        <w:numPr>
          <w:ilvl w:val="0"/>
          <w:numId w:val="8"/>
        </w:numPr>
      </w:pPr>
      <w:r w:rsidRPr="0007301A">
        <w:t>Dębica - Zespół Opieki Zdrowotnej w Dębicy, Oddział Obserwacyjno-Zakaźny i Chorób Wątroby, Krakowska 91</w:t>
      </w:r>
    </w:p>
    <w:p w14:paraId="014CC76B" w14:textId="77777777" w:rsidR="009F4D5D" w:rsidRPr="0007301A" w:rsidRDefault="009F4D5D" w:rsidP="009F4D5D">
      <w:pPr>
        <w:pStyle w:val="Akapitzlist"/>
        <w:numPr>
          <w:ilvl w:val="0"/>
          <w:numId w:val="8"/>
        </w:numPr>
      </w:pPr>
      <w:r w:rsidRPr="0007301A">
        <w:t>Jarosław - Centrum Opieki Medycznej, Oddział Obserwacyjno-Zakaźny z Pododdziałem Hepatologicznym i Ośrodkiem Leczenia WZW, 3 Maja 70</w:t>
      </w:r>
    </w:p>
    <w:p w14:paraId="798B114F" w14:textId="77777777" w:rsidR="009F4D5D" w:rsidRPr="0007301A" w:rsidRDefault="009F4D5D" w:rsidP="009F4D5D">
      <w:pPr>
        <w:pStyle w:val="Akapitzlist"/>
        <w:numPr>
          <w:ilvl w:val="0"/>
          <w:numId w:val="8"/>
        </w:numPr>
      </w:pPr>
      <w:r w:rsidRPr="0007301A">
        <w:t>Jasło - Szpital Specjalistyczny w Jaśle, Oddział Obserwacyjno-Zakaźny I WZW, Lwowska 22</w:t>
      </w:r>
    </w:p>
    <w:p w14:paraId="672401CD" w14:textId="77777777" w:rsidR="009F4D5D" w:rsidRPr="0007301A" w:rsidRDefault="009F4D5D" w:rsidP="009F4D5D">
      <w:pPr>
        <w:pStyle w:val="Akapitzlist"/>
        <w:numPr>
          <w:ilvl w:val="0"/>
          <w:numId w:val="8"/>
        </w:numPr>
      </w:pPr>
      <w:r w:rsidRPr="0007301A">
        <w:t>Łańcut - Centrum Medyczne w Łańcucie Sp. Z O.O., Kliniczny Oddział Chorób Zakaźnych Z Pododdziałem Hepatologicznym, Ignacego Paderewskiego 5</w:t>
      </w:r>
    </w:p>
    <w:p w14:paraId="6B6615D3" w14:textId="77777777" w:rsidR="009F4D5D" w:rsidRPr="0007301A" w:rsidRDefault="009F4D5D" w:rsidP="009F4D5D">
      <w:pPr>
        <w:pStyle w:val="Akapitzlist"/>
        <w:numPr>
          <w:ilvl w:val="0"/>
          <w:numId w:val="8"/>
        </w:numPr>
      </w:pPr>
      <w:r w:rsidRPr="0007301A">
        <w:lastRenderedPageBreak/>
        <w:t>Mielec - Szpital Specjalistyczny Im. Edmunda Biernackiego w Mielcu, Oddział Obserwacyjno-Zakaźny I Chorób Wątroby, Żeromskiego 22</w:t>
      </w:r>
    </w:p>
    <w:p w14:paraId="46601F43" w14:textId="77777777" w:rsidR="009F4D5D" w:rsidRPr="0007301A" w:rsidRDefault="009F4D5D" w:rsidP="009F4D5D">
      <w:pPr>
        <w:pStyle w:val="Akapitzlist"/>
        <w:numPr>
          <w:ilvl w:val="0"/>
          <w:numId w:val="8"/>
        </w:numPr>
      </w:pPr>
      <w:r w:rsidRPr="0007301A">
        <w:t>Przemyśl - Wojewódzki Szpital Im. Św. Ojca Pio w Przemyślu, Oddział Obserwacyjno-Zakaźny, Rogozińskiego 30</w:t>
      </w:r>
    </w:p>
    <w:p w14:paraId="709C1E7C" w14:textId="77777777" w:rsidR="009F4D5D" w:rsidRPr="0007301A" w:rsidRDefault="009F4D5D" w:rsidP="009F4D5D">
      <w:pPr>
        <w:pStyle w:val="Akapitzlist"/>
        <w:numPr>
          <w:ilvl w:val="0"/>
          <w:numId w:val="8"/>
        </w:numPr>
      </w:pPr>
      <w:r w:rsidRPr="0007301A">
        <w:t>Sanok - Samodzielny Publiczny Zespół Opieki Zdrowotnej w Sanoku, Oddział Obserwacyjno-Zakaźny, 800-Lecia 26</w:t>
      </w:r>
    </w:p>
    <w:p w14:paraId="32C64AD3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podlaskie</w:t>
      </w:r>
    </w:p>
    <w:p w14:paraId="7C3157B7" w14:textId="77777777" w:rsidR="009F4D5D" w:rsidRPr="0007301A" w:rsidRDefault="009F4D5D" w:rsidP="009F4D5D">
      <w:pPr>
        <w:pStyle w:val="Akapitzlist"/>
        <w:numPr>
          <w:ilvl w:val="0"/>
          <w:numId w:val="9"/>
        </w:numPr>
      </w:pPr>
      <w:r w:rsidRPr="0007301A">
        <w:t xml:space="preserve">Augustów - Samodzielny Publiczny Zakład Opieki Zdrowotnej w Augustowie, Oddział </w:t>
      </w:r>
      <w:proofErr w:type="spellStart"/>
      <w:r w:rsidRPr="0007301A">
        <w:t>Obserwacyjno</w:t>
      </w:r>
      <w:proofErr w:type="spellEnd"/>
      <w:r w:rsidRPr="0007301A">
        <w:t xml:space="preserve"> - Zakaźny, Szpitalna 12</w:t>
      </w:r>
    </w:p>
    <w:p w14:paraId="0BFF0A3C" w14:textId="77777777" w:rsidR="009F4D5D" w:rsidRPr="0007301A" w:rsidRDefault="009F4D5D" w:rsidP="009F4D5D">
      <w:pPr>
        <w:pStyle w:val="Akapitzlist"/>
        <w:numPr>
          <w:ilvl w:val="0"/>
          <w:numId w:val="9"/>
        </w:numPr>
      </w:pPr>
      <w:r w:rsidRPr="0007301A">
        <w:t xml:space="preserve">Białystok - Uniwersytecki Dziecięcy Szpital Kliniczny Im.  L. Zamenhofa W Białymstoku, Klinika </w:t>
      </w:r>
      <w:proofErr w:type="spellStart"/>
      <w:r w:rsidRPr="0007301A">
        <w:t>Obserwacyjno</w:t>
      </w:r>
      <w:proofErr w:type="spellEnd"/>
      <w:r w:rsidRPr="0007301A">
        <w:t xml:space="preserve"> - Zakaźna Dzieci, Waszyngtona 17</w:t>
      </w:r>
    </w:p>
    <w:p w14:paraId="523851EC" w14:textId="77777777" w:rsidR="009F4D5D" w:rsidRPr="0007301A" w:rsidRDefault="009F4D5D" w:rsidP="009F4D5D">
      <w:pPr>
        <w:pStyle w:val="Akapitzlist"/>
        <w:numPr>
          <w:ilvl w:val="0"/>
          <w:numId w:val="9"/>
        </w:numPr>
      </w:pPr>
      <w:r w:rsidRPr="0007301A">
        <w:t>Białystok - Uniwersytecki Szpital Kliniczny w Białymstoku, Klinika Chorób Zakaźnych I Chorób Wątroby, Klinika Chorób Zakaźnych I Hepatologii Z Pododdziałami: Obserwacyjnym, Zakażonych HIV, Klinika Chorób Zakaźnych I Neuroinfekcji, Żurawia 14</w:t>
      </w:r>
    </w:p>
    <w:p w14:paraId="55ABB86E" w14:textId="77777777" w:rsidR="009F4D5D" w:rsidRPr="0007301A" w:rsidRDefault="009F4D5D" w:rsidP="009F4D5D">
      <w:pPr>
        <w:pStyle w:val="Akapitzlist"/>
        <w:numPr>
          <w:ilvl w:val="0"/>
          <w:numId w:val="9"/>
        </w:numPr>
      </w:pPr>
      <w:r w:rsidRPr="0007301A">
        <w:t xml:space="preserve">Bielsk Podlaski - Samodzielny Publiczny Zakład Opieki Zdrowotnej w Bielsku Podlaskim, Oddział Obserwacyjno- Zakaźny, </w:t>
      </w:r>
      <w:proofErr w:type="spellStart"/>
      <w:r w:rsidRPr="0007301A">
        <w:t>Kleszczelowska</w:t>
      </w:r>
      <w:proofErr w:type="spellEnd"/>
      <w:r w:rsidRPr="0007301A">
        <w:t xml:space="preserve"> 1</w:t>
      </w:r>
    </w:p>
    <w:p w14:paraId="37CF2ACE" w14:textId="77777777" w:rsidR="009F4D5D" w:rsidRPr="0007301A" w:rsidRDefault="009F4D5D" w:rsidP="009F4D5D">
      <w:pPr>
        <w:pStyle w:val="Akapitzlist"/>
        <w:numPr>
          <w:ilvl w:val="0"/>
          <w:numId w:val="9"/>
        </w:numPr>
      </w:pPr>
      <w:r w:rsidRPr="0007301A">
        <w:t xml:space="preserve">Grajewo - Szpital Ogólny Im. Dr Witolda Ginela w Grajewie, Oddział </w:t>
      </w:r>
      <w:proofErr w:type="spellStart"/>
      <w:r w:rsidRPr="0007301A">
        <w:t>Obserwacyjno</w:t>
      </w:r>
      <w:proofErr w:type="spellEnd"/>
      <w:r w:rsidRPr="0007301A">
        <w:t xml:space="preserve"> - Zakaźny, Konstytucji 3 Maja 34</w:t>
      </w:r>
    </w:p>
    <w:p w14:paraId="21A9E852" w14:textId="77777777" w:rsidR="009F4D5D" w:rsidRPr="0007301A" w:rsidRDefault="009F4D5D" w:rsidP="009F4D5D">
      <w:pPr>
        <w:pStyle w:val="Akapitzlist"/>
        <w:numPr>
          <w:ilvl w:val="0"/>
          <w:numId w:val="9"/>
        </w:numPr>
      </w:pPr>
      <w:r w:rsidRPr="0007301A">
        <w:t xml:space="preserve">Hajnówka - Samodzielny Publiczny Zakład Opieki Zdrowotnej w Hajnówce, Oddział Obserwacyjno-Zakaźny, Doc. Adama </w:t>
      </w:r>
      <w:proofErr w:type="spellStart"/>
      <w:r w:rsidRPr="0007301A">
        <w:t>Dowgirda</w:t>
      </w:r>
      <w:proofErr w:type="spellEnd"/>
      <w:r w:rsidRPr="0007301A">
        <w:t xml:space="preserve"> 9</w:t>
      </w:r>
    </w:p>
    <w:p w14:paraId="0E425035" w14:textId="77777777" w:rsidR="009F4D5D" w:rsidRPr="0007301A" w:rsidRDefault="009F4D5D" w:rsidP="009F4D5D">
      <w:pPr>
        <w:pStyle w:val="Akapitzlist"/>
        <w:numPr>
          <w:ilvl w:val="0"/>
          <w:numId w:val="9"/>
        </w:numPr>
      </w:pPr>
      <w:r w:rsidRPr="0007301A">
        <w:t>Łomża - Szpital Wojewódzki Im. Kardynała Stefana Wyszyńskiego, Oddział Obserwacyjno-Zakaźny z Pododdziałem Obserwacyjno- Zakaźnym Dziecięcym, Al. Marsz. Józefa Piłsudskiego 11</w:t>
      </w:r>
    </w:p>
    <w:p w14:paraId="210BC07F" w14:textId="77777777" w:rsidR="009F4D5D" w:rsidRPr="0007301A" w:rsidRDefault="009F4D5D" w:rsidP="009F4D5D">
      <w:pPr>
        <w:pStyle w:val="Akapitzlist"/>
        <w:numPr>
          <w:ilvl w:val="0"/>
          <w:numId w:val="9"/>
        </w:numPr>
      </w:pPr>
      <w:r w:rsidRPr="0007301A">
        <w:t>Suwałki - Szpital Wojewódzki Im. Dr. Ludwika Rydygiera w Suwałkach, Oddział Chorób Zakaźnych, Szpitalna 60</w:t>
      </w:r>
    </w:p>
    <w:p w14:paraId="5AE4874D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pomorskie</w:t>
      </w:r>
    </w:p>
    <w:p w14:paraId="0C277389" w14:textId="77777777" w:rsidR="009F4D5D" w:rsidRPr="0007301A" w:rsidRDefault="009F4D5D" w:rsidP="009F4D5D">
      <w:pPr>
        <w:pStyle w:val="Akapitzlist"/>
        <w:numPr>
          <w:ilvl w:val="0"/>
          <w:numId w:val="10"/>
        </w:numPr>
      </w:pPr>
      <w:r w:rsidRPr="0007301A">
        <w:t>Gdańsk – Pomorskie Centrum Chorób Zakaźnych i Gruźlicy, II Oddział Chorób Zakaźnych, IV Oddział Obserwacyjno-Zakaźny, IX Oddział Obserwacyjno-Zakaźny dla dzieci, Mariana Smoluchowskiego 18</w:t>
      </w:r>
    </w:p>
    <w:p w14:paraId="60880B16" w14:textId="77777777" w:rsidR="009F4D5D" w:rsidRPr="0007301A" w:rsidRDefault="009F4D5D" w:rsidP="009F4D5D">
      <w:pPr>
        <w:pStyle w:val="Akapitzlist"/>
        <w:numPr>
          <w:ilvl w:val="0"/>
          <w:numId w:val="10"/>
        </w:numPr>
      </w:pPr>
      <w:r w:rsidRPr="0007301A">
        <w:t>Gdynia - Uniwersyteckie Centrum Medycyny Morskiej i Tropikalnej, Oddział Chorób Tropikalnych i Pasożytniczych, Powstania Styczniowego 9B</w:t>
      </w:r>
    </w:p>
    <w:p w14:paraId="5E1E2D4C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śląskie</w:t>
      </w:r>
    </w:p>
    <w:p w14:paraId="46BCA270" w14:textId="77777777" w:rsidR="009F4D5D" w:rsidRPr="0007301A" w:rsidRDefault="009F4D5D" w:rsidP="009F4D5D">
      <w:pPr>
        <w:pStyle w:val="Akapitzlist"/>
        <w:numPr>
          <w:ilvl w:val="0"/>
          <w:numId w:val="11"/>
        </w:numPr>
      </w:pPr>
      <w:r w:rsidRPr="0007301A">
        <w:t>Bytom - Szpital Specjalistyczny Nr 1 W Bytomiu, Oddział Obserwacyjno-Zakaźny i Hepatologii, Aleja Legionów 49</w:t>
      </w:r>
    </w:p>
    <w:p w14:paraId="4DB076C2" w14:textId="77777777" w:rsidR="009F4D5D" w:rsidRPr="0007301A" w:rsidRDefault="009F4D5D" w:rsidP="009F4D5D">
      <w:pPr>
        <w:pStyle w:val="Akapitzlist"/>
        <w:numPr>
          <w:ilvl w:val="0"/>
          <w:numId w:val="11"/>
        </w:numPr>
      </w:pPr>
      <w:r w:rsidRPr="0007301A">
        <w:t>Chorzów - Szpital Specjalistyczny W Chorzowie, Oddział Obserwacyjno-Zakaźny, Hepatologii Zakaźnej i Nabytych Niedoborów Odporności Kliniczny, Ul. Zjednoczenia 10</w:t>
      </w:r>
    </w:p>
    <w:p w14:paraId="05C8C2AD" w14:textId="77777777" w:rsidR="009F4D5D" w:rsidRPr="0007301A" w:rsidRDefault="009F4D5D" w:rsidP="009F4D5D">
      <w:pPr>
        <w:pStyle w:val="Akapitzlist"/>
        <w:numPr>
          <w:ilvl w:val="0"/>
          <w:numId w:val="11"/>
        </w:numPr>
      </w:pPr>
      <w:r w:rsidRPr="0007301A">
        <w:t>Cieszyn - Zespół Zakładów Opieki Zdrowotnej w Cieszynie, Oddział Obserwacyjno-Zakaźny, Bielska 4</w:t>
      </w:r>
    </w:p>
    <w:p w14:paraId="01E1244B" w14:textId="77777777" w:rsidR="009F4D5D" w:rsidRPr="0007301A" w:rsidRDefault="009F4D5D" w:rsidP="009F4D5D">
      <w:pPr>
        <w:pStyle w:val="Akapitzlist"/>
        <w:numPr>
          <w:ilvl w:val="0"/>
          <w:numId w:val="11"/>
        </w:numPr>
      </w:pPr>
      <w:r w:rsidRPr="0007301A">
        <w:t>Częstochowa - Wojewódzki Szpital Specjalistyczny Im. N.M.P., Oddział Obserwacyjno-Zakaźny, Polskiego Czerwonego Krzyża 7</w:t>
      </w:r>
    </w:p>
    <w:p w14:paraId="353A02A0" w14:textId="77777777" w:rsidR="009F4D5D" w:rsidRPr="0007301A" w:rsidRDefault="009F4D5D" w:rsidP="009F4D5D">
      <w:pPr>
        <w:pStyle w:val="Akapitzlist"/>
        <w:numPr>
          <w:ilvl w:val="0"/>
          <w:numId w:val="11"/>
        </w:numPr>
      </w:pPr>
      <w:r w:rsidRPr="0007301A">
        <w:t xml:space="preserve">Racibórz - Szpital Rejonowy Im. Dr. Józefa Rostka w Raciborzu, Oddział Obserwacyjno-Zakaźny, </w:t>
      </w:r>
      <w:proofErr w:type="spellStart"/>
      <w:r w:rsidRPr="0007301A">
        <w:t>Gamowska</w:t>
      </w:r>
      <w:proofErr w:type="spellEnd"/>
      <w:r w:rsidRPr="0007301A">
        <w:t xml:space="preserve"> 3</w:t>
      </w:r>
    </w:p>
    <w:p w14:paraId="0D838281" w14:textId="77777777" w:rsidR="009F4D5D" w:rsidRPr="0007301A" w:rsidRDefault="009F4D5D" w:rsidP="009F4D5D">
      <w:pPr>
        <w:pStyle w:val="Akapitzlist"/>
        <w:numPr>
          <w:ilvl w:val="0"/>
          <w:numId w:val="11"/>
        </w:numPr>
      </w:pPr>
      <w:r w:rsidRPr="0007301A">
        <w:t xml:space="preserve">Tychy - </w:t>
      </w:r>
      <w:proofErr w:type="spellStart"/>
      <w:r w:rsidRPr="0007301A">
        <w:t>Megrez</w:t>
      </w:r>
      <w:proofErr w:type="spellEnd"/>
      <w:r w:rsidRPr="0007301A">
        <w:t xml:space="preserve"> Spółka z ograniczoną odpowiedzialnością, Oddział Obserwacyjno-Zakaźny, Edukacji 102</w:t>
      </w:r>
    </w:p>
    <w:p w14:paraId="09325932" w14:textId="77777777" w:rsidR="009F4D5D" w:rsidRPr="0007301A" w:rsidRDefault="009F4D5D" w:rsidP="009F4D5D">
      <w:pPr>
        <w:pStyle w:val="Akapitzlist"/>
        <w:numPr>
          <w:ilvl w:val="0"/>
          <w:numId w:val="11"/>
        </w:numPr>
      </w:pPr>
      <w:r w:rsidRPr="0007301A">
        <w:t>Zawiercie - Szpital Powiatowy w Zawierciu, Oddział Obserwacyjno-Zakaźny z Pododdziałem Skórno-Wenerologicznym, Miodowa 14</w:t>
      </w:r>
    </w:p>
    <w:p w14:paraId="6B948DD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świętokrzyskie</w:t>
      </w:r>
    </w:p>
    <w:p w14:paraId="3D1206D6" w14:textId="77777777" w:rsidR="009F4D5D" w:rsidRPr="0007301A" w:rsidRDefault="009F4D5D" w:rsidP="009F4D5D">
      <w:pPr>
        <w:pStyle w:val="Akapitzlist"/>
        <w:numPr>
          <w:ilvl w:val="0"/>
          <w:numId w:val="12"/>
        </w:numPr>
      </w:pPr>
      <w:r w:rsidRPr="0007301A">
        <w:t xml:space="preserve">Busko-Zdrój - Zespół Opieki Zdrowotnej w </w:t>
      </w:r>
      <w:proofErr w:type="spellStart"/>
      <w:r w:rsidRPr="0007301A">
        <w:t>Busku-Zdroju</w:t>
      </w:r>
      <w:proofErr w:type="spellEnd"/>
      <w:r w:rsidRPr="0007301A">
        <w:t>, Oddział Chorób Zakaźnych, Bohaterów Warszawy 67</w:t>
      </w:r>
    </w:p>
    <w:p w14:paraId="779D0D4A" w14:textId="67DF7097" w:rsidR="009F4D5D" w:rsidRPr="0007301A" w:rsidRDefault="009F4D5D" w:rsidP="009F4D5D">
      <w:pPr>
        <w:pStyle w:val="Akapitzlist"/>
        <w:numPr>
          <w:ilvl w:val="0"/>
          <w:numId w:val="12"/>
        </w:numPr>
      </w:pPr>
      <w:r w:rsidRPr="0007301A">
        <w:t xml:space="preserve">Kielce - Wojewódzki Szpital Zespolony w Kielcach, Klinika Chorób Zakaźnych, Radiowa 7, Oddział zakaźny Dziecięcy, ul. Grunwaldzka </w:t>
      </w:r>
      <w:r w:rsidR="00A54945" w:rsidRPr="0007301A">
        <w:t>4</w:t>
      </w:r>
      <w:r w:rsidRPr="0007301A">
        <w:t>5</w:t>
      </w:r>
    </w:p>
    <w:p w14:paraId="5F13D002" w14:textId="77777777" w:rsidR="009F4D5D" w:rsidRPr="0007301A" w:rsidRDefault="009F4D5D" w:rsidP="009F4D5D">
      <w:pPr>
        <w:pStyle w:val="Akapitzlist"/>
        <w:numPr>
          <w:ilvl w:val="0"/>
          <w:numId w:val="12"/>
        </w:numPr>
      </w:pPr>
      <w:r w:rsidRPr="0007301A">
        <w:t>Starachowice - Powiatowy Zakład Opieki Zdrowotnej, Oddział Chorób Zakaźnych, Radomska 70</w:t>
      </w:r>
    </w:p>
    <w:p w14:paraId="161FCDF2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warmińsko-mazurskie</w:t>
      </w:r>
    </w:p>
    <w:p w14:paraId="5D2C81FF" w14:textId="77777777" w:rsidR="009F4D5D" w:rsidRPr="0007301A" w:rsidRDefault="009F4D5D" w:rsidP="009F4D5D">
      <w:pPr>
        <w:pStyle w:val="Akapitzlist"/>
        <w:numPr>
          <w:ilvl w:val="0"/>
          <w:numId w:val="13"/>
        </w:numPr>
      </w:pPr>
      <w:r w:rsidRPr="0007301A">
        <w:t>Elbląg - Szpital Miejski Św. Jana Pawła II w Elblągu, Oddział Chorób Zakaźnych z Pododdziałem Hepatologicznym, Żeromskiego 22</w:t>
      </w:r>
    </w:p>
    <w:p w14:paraId="0F83FF9D" w14:textId="77777777" w:rsidR="009F4D5D" w:rsidRPr="0007301A" w:rsidRDefault="009F4D5D" w:rsidP="009F4D5D">
      <w:pPr>
        <w:pStyle w:val="Akapitzlist"/>
        <w:numPr>
          <w:ilvl w:val="0"/>
          <w:numId w:val="13"/>
        </w:numPr>
      </w:pPr>
      <w:r w:rsidRPr="0007301A">
        <w:t>Giżycko - "Szpital Giżycki" Spółka z ograniczoną odpowiedzialnością, Oddział Chorób Zakaźnych, Warszawska 41</w:t>
      </w:r>
    </w:p>
    <w:p w14:paraId="55F1D3B2" w14:textId="77777777" w:rsidR="009F4D5D" w:rsidRPr="0007301A" w:rsidRDefault="009F4D5D" w:rsidP="009F4D5D">
      <w:pPr>
        <w:pStyle w:val="Akapitzlist"/>
        <w:numPr>
          <w:ilvl w:val="0"/>
          <w:numId w:val="13"/>
        </w:numPr>
      </w:pPr>
      <w:r w:rsidRPr="0007301A">
        <w:lastRenderedPageBreak/>
        <w:t>Olsztyn - Wojewódzki Specjalistyczny Szpital Dziecięcy Im. Prof. Dr Stanisława Popowskiego w Olsztynie, Oddział Pediatryczny V Chorób Zakaźnych, Żołnierska 18 A</w:t>
      </w:r>
    </w:p>
    <w:p w14:paraId="39532D34" w14:textId="77777777" w:rsidR="009F4D5D" w:rsidRPr="0007301A" w:rsidRDefault="009F4D5D" w:rsidP="009F4D5D">
      <w:pPr>
        <w:pStyle w:val="Akapitzlist"/>
        <w:numPr>
          <w:ilvl w:val="0"/>
          <w:numId w:val="13"/>
        </w:numPr>
      </w:pPr>
      <w:r w:rsidRPr="0007301A">
        <w:t>Ostróda - Szpital w Ostródzie Spółka Akcyjna, Oddział Chorób Zakaźnych, Jagiełły 1</w:t>
      </w:r>
    </w:p>
    <w:p w14:paraId="46FA000D" w14:textId="77777777" w:rsidR="009F4D5D" w:rsidRPr="0007301A" w:rsidRDefault="009F4D5D" w:rsidP="009F4D5D">
      <w:pPr>
        <w:pStyle w:val="Akapitzlist"/>
        <w:numPr>
          <w:ilvl w:val="0"/>
          <w:numId w:val="13"/>
        </w:numPr>
      </w:pPr>
      <w:r w:rsidRPr="0007301A">
        <w:t xml:space="preserve">Pisz - Samodzielny Publiczny Zakład Opieki Zdrowotnej Szpital Powiatowy w Piszu, Oddział </w:t>
      </w:r>
      <w:proofErr w:type="spellStart"/>
      <w:r w:rsidRPr="0007301A">
        <w:t>Obserwacyjno</w:t>
      </w:r>
      <w:proofErr w:type="spellEnd"/>
      <w:r w:rsidRPr="0007301A">
        <w:t xml:space="preserve"> - Zakaźny, Sienkiewicza 2</w:t>
      </w:r>
    </w:p>
    <w:p w14:paraId="7FE0DC9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wielkopolskie</w:t>
      </w:r>
    </w:p>
    <w:p w14:paraId="707BA64E" w14:textId="77777777" w:rsidR="009F4D5D" w:rsidRPr="0007301A" w:rsidRDefault="009F4D5D" w:rsidP="009F4D5D">
      <w:pPr>
        <w:pStyle w:val="Akapitzlist"/>
        <w:numPr>
          <w:ilvl w:val="0"/>
          <w:numId w:val="14"/>
        </w:numPr>
      </w:pPr>
      <w:r w:rsidRPr="0007301A">
        <w:t>Kalisz - Wojewódzki Szpital Zespolony Im. Ludwika Perzyny w Kaliszu, Oddział Chorób Zakaźnych, Toruńska 7</w:t>
      </w:r>
    </w:p>
    <w:p w14:paraId="52A7FE8A" w14:textId="77777777" w:rsidR="009F4D5D" w:rsidRPr="0007301A" w:rsidRDefault="009F4D5D" w:rsidP="009F4D5D">
      <w:pPr>
        <w:pStyle w:val="Akapitzlist"/>
        <w:numPr>
          <w:ilvl w:val="0"/>
          <w:numId w:val="14"/>
        </w:numPr>
      </w:pPr>
      <w:r w:rsidRPr="0007301A">
        <w:t xml:space="preserve">Konin - Wojewódzki Szpital Zespolony Im. Dr Romana </w:t>
      </w:r>
      <w:proofErr w:type="spellStart"/>
      <w:r w:rsidRPr="0007301A">
        <w:t>Ostrzyckiego</w:t>
      </w:r>
      <w:proofErr w:type="spellEnd"/>
      <w:r w:rsidRPr="0007301A">
        <w:t xml:space="preserve"> w Koninie, Oddział Obserwacyjno-Zakaźny Z Pododdziałem Zakaźnym Dziecięcym, Szpitalna 45</w:t>
      </w:r>
    </w:p>
    <w:p w14:paraId="11DCC5E2" w14:textId="77777777" w:rsidR="009F4D5D" w:rsidRPr="0007301A" w:rsidRDefault="009F4D5D" w:rsidP="009F4D5D">
      <w:pPr>
        <w:pStyle w:val="Akapitzlist"/>
        <w:numPr>
          <w:ilvl w:val="0"/>
          <w:numId w:val="14"/>
        </w:numPr>
      </w:pPr>
      <w:r w:rsidRPr="0007301A">
        <w:t xml:space="preserve">Poznań-Jeżyce - Szpital Kliniczny Im. Karola </w:t>
      </w:r>
      <w:proofErr w:type="spellStart"/>
      <w:r w:rsidRPr="0007301A">
        <w:t>Jonschera</w:t>
      </w:r>
      <w:proofErr w:type="spellEnd"/>
      <w:r w:rsidRPr="0007301A">
        <w:t xml:space="preserve"> Uniwersytetu Medycznego Im. Karola Marcinkowskiego w Poznaniu, Oddział Viii Chorób Zakaźnych I Neurologii, Pediatryczny, Szpitalna 27/33</w:t>
      </w:r>
    </w:p>
    <w:p w14:paraId="5DA02918" w14:textId="77777777" w:rsidR="009F4D5D" w:rsidRPr="0007301A" w:rsidRDefault="009F4D5D" w:rsidP="009F4D5D">
      <w:pPr>
        <w:pStyle w:val="Akapitzlist"/>
        <w:numPr>
          <w:ilvl w:val="0"/>
          <w:numId w:val="14"/>
        </w:numPr>
      </w:pPr>
      <w:r w:rsidRPr="0007301A">
        <w:t>Poznań Grunwald – Szpital Kliniczny im. Heliodora-Święcickiego Uniwersytetu Medycznego im. Karola Marcinkowskiego, Oddział Kliniczny Chorób Zakaźnych, ul. Przybyszewskiego 49</w:t>
      </w:r>
    </w:p>
    <w:p w14:paraId="64556E2F" w14:textId="77777777" w:rsidR="009F4D5D" w:rsidRPr="0007301A" w:rsidRDefault="009F4D5D" w:rsidP="009F4D5D">
      <w:pPr>
        <w:pStyle w:val="Akapitzlist"/>
        <w:numPr>
          <w:ilvl w:val="0"/>
          <w:numId w:val="14"/>
        </w:numPr>
      </w:pPr>
      <w:r w:rsidRPr="0007301A">
        <w:t>Poznań-Nowe Miasto - Wielospecjalistyczny Szpital Miejski Im. Józefa Strusia z Zakładem Opiekuńczo-Leczniczym. Samodzielny Publiczny Zakład Opieki Zdrowotnej , Oddział Zakaźny, Szwajcarska 3</w:t>
      </w:r>
    </w:p>
    <w:p w14:paraId="3C70F391" w14:textId="50EF6714" w:rsidR="009F4D5D" w:rsidRPr="0007301A" w:rsidRDefault="009F4D5D" w:rsidP="009F4D5D">
      <w:pPr>
        <w:pStyle w:val="Akapitzlist"/>
        <w:numPr>
          <w:ilvl w:val="0"/>
          <w:numId w:val="14"/>
        </w:numPr>
      </w:pPr>
      <w:r w:rsidRPr="0007301A">
        <w:t xml:space="preserve">Poznań-Stare Miasto - Specjalistyczny Zespół Opieki Zdrowotnej nad Matką i Dzieckiem w Poznaniu, Oddział Obserwacyjno-Zakaźny, </w:t>
      </w:r>
      <w:r w:rsidR="00441ED0" w:rsidRPr="0007301A">
        <w:t>Nowowiejsk</w:t>
      </w:r>
      <w:r w:rsidR="00881D6D" w:rsidRPr="0007301A">
        <w:t>iego</w:t>
      </w:r>
      <w:r w:rsidR="00441ED0" w:rsidRPr="0007301A">
        <w:t xml:space="preserve"> 56/58</w:t>
      </w:r>
    </w:p>
    <w:p w14:paraId="731273DB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zachodniopomorskie</w:t>
      </w:r>
    </w:p>
    <w:p w14:paraId="25F37BEA" w14:textId="77777777" w:rsidR="009F4D5D" w:rsidRPr="0007301A" w:rsidRDefault="009F4D5D" w:rsidP="009F4D5D">
      <w:pPr>
        <w:pStyle w:val="Akapitzlist"/>
        <w:numPr>
          <w:ilvl w:val="0"/>
          <w:numId w:val="15"/>
        </w:numPr>
      </w:pPr>
      <w:r w:rsidRPr="0007301A">
        <w:t>Koszalin - Szpital Wojewódzki Im. Mikołaja Kopernika w Koszalinie, Oddział Obserwacyjno-Zakaźny, Chałubińskiego 7</w:t>
      </w:r>
    </w:p>
    <w:p w14:paraId="08E59475" w14:textId="77777777" w:rsidR="009F4D5D" w:rsidRPr="0007301A" w:rsidRDefault="009F4D5D" w:rsidP="009F4D5D">
      <w:pPr>
        <w:pStyle w:val="Akapitzlist"/>
        <w:numPr>
          <w:ilvl w:val="0"/>
          <w:numId w:val="15"/>
        </w:numPr>
      </w:pPr>
      <w:r w:rsidRPr="0007301A">
        <w:t>Szczecin - Samodzielny Publiczny Wojewódzki Szpital Zespolony w Szczecinie, Oddział Chorób Zakaźnych, Hepatologii I Transplantacji Wątroby I Oddział Obserwacyjno-Zakaźny, Chorób Tropikalnych i Nabytych Niedoborów Immunologicznych, Arkońska 4</w:t>
      </w:r>
    </w:p>
    <w:p w14:paraId="6F3F363D" w14:textId="51FF77B6" w:rsidR="00275C1B" w:rsidRPr="0007301A" w:rsidRDefault="009F4D5D" w:rsidP="009B5444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07301A">
        <w:t>Wałcz - 107 Szpital Wojskowy z Przychodnią Samodzielny Publiczny Zakład Opieki Zdrowotnej w Wałczu, Oddział Chorób Zakaźnych, Kołobrzeska 44</w:t>
      </w:r>
      <w:bookmarkStart w:id="0" w:name="_GoBack"/>
      <w:bookmarkEnd w:id="0"/>
    </w:p>
    <w:sectPr w:rsidR="00275C1B" w:rsidRPr="0007301A" w:rsidSect="009B5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1151"/>
    <w:multiLevelType w:val="hybridMultilevel"/>
    <w:tmpl w:val="E8C0A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207BA"/>
    <w:multiLevelType w:val="hybridMultilevel"/>
    <w:tmpl w:val="11D2F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E094E"/>
    <w:multiLevelType w:val="hybridMultilevel"/>
    <w:tmpl w:val="56EE4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C23A6"/>
    <w:multiLevelType w:val="hybridMultilevel"/>
    <w:tmpl w:val="9940C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26CEA"/>
    <w:multiLevelType w:val="hybridMultilevel"/>
    <w:tmpl w:val="489E5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C6246"/>
    <w:multiLevelType w:val="hybridMultilevel"/>
    <w:tmpl w:val="9FF04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370542"/>
    <w:multiLevelType w:val="hybridMultilevel"/>
    <w:tmpl w:val="D7A0B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2719D"/>
    <w:multiLevelType w:val="hybridMultilevel"/>
    <w:tmpl w:val="B8EEF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90234A"/>
    <w:multiLevelType w:val="hybridMultilevel"/>
    <w:tmpl w:val="04660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0E5867"/>
    <w:multiLevelType w:val="hybridMultilevel"/>
    <w:tmpl w:val="4EB00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B5324A"/>
    <w:multiLevelType w:val="hybridMultilevel"/>
    <w:tmpl w:val="FFE247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7610A3"/>
    <w:multiLevelType w:val="hybridMultilevel"/>
    <w:tmpl w:val="04323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8D1C5C"/>
    <w:multiLevelType w:val="hybridMultilevel"/>
    <w:tmpl w:val="9940C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B7279B"/>
    <w:multiLevelType w:val="hybridMultilevel"/>
    <w:tmpl w:val="3D04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DF43FD"/>
    <w:multiLevelType w:val="hybridMultilevel"/>
    <w:tmpl w:val="1C6EE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887185"/>
    <w:multiLevelType w:val="hybridMultilevel"/>
    <w:tmpl w:val="7E983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4"/>
  </w:num>
  <w:num w:numId="11">
    <w:abstractNumId w:val="11"/>
  </w:num>
  <w:num w:numId="12">
    <w:abstractNumId w:val="7"/>
  </w:num>
  <w:num w:numId="13">
    <w:abstractNumId w:val="6"/>
  </w:num>
  <w:num w:numId="14">
    <w:abstractNumId w:val="1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5D"/>
    <w:rsid w:val="0007301A"/>
    <w:rsid w:val="00275C1B"/>
    <w:rsid w:val="00441ED0"/>
    <w:rsid w:val="004E14DF"/>
    <w:rsid w:val="00590A4D"/>
    <w:rsid w:val="00881D6D"/>
    <w:rsid w:val="009B5444"/>
    <w:rsid w:val="009F4D5D"/>
    <w:rsid w:val="00A54945"/>
    <w:rsid w:val="00F6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EDB7"/>
  <w15:chartTrackingRefBased/>
  <w15:docId w15:val="{5410A26E-642C-4FF1-83F1-726A614A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D5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B5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B544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1639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 Mateusz</dc:creator>
  <cp:keywords/>
  <dc:description/>
  <cp:lastModifiedBy>Żaneta Tatara</cp:lastModifiedBy>
  <cp:revision>2</cp:revision>
  <dcterms:created xsi:type="dcterms:W3CDTF">2020-03-02T09:36:00Z</dcterms:created>
  <dcterms:modified xsi:type="dcterms:W3CDTF">2020-03-02T09:36:00Z</dcterms:modified>
</cp:coreProperties>
</file>